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7B3" w:rsidP="003507B3" w:rsidRDefault="003507B3" w14:paraId="21055AFB" w14:textId="77777777">
      <w:r>
        <w:t>Nom du locataire</w:t>
      </w:r>
    </w:p>
    <w:p w:rsidR="003507B3" w:rsidP="003507B3" w:rsidRDefault="003507B3" w14:paraId="000064E0" w14:textId="0CAEB8C7">
      <w:r w:rsidR="003507B3">
        <w:rPr/>
        <w:t>Adresse</w:t>
      </w:r>
    </w:p>
    <w:p w:rsidR="003507B3" w:rsidP="003507B3" w:rsidRDefault="003507B3" w14:paraId="2A2A8B5E" w14:textId="77777777">
      <w:pPr>
        <w:jc w:val="right"/>
      </w:pPr>
      <w:r>
        <w:t>Nom du propriétaire</w:t>
      </w:r>
    </w:p>
    <w:p w:rsidR="003507B3" w:rsidP="003507B3" w:rsidRDefault="003507B3" w14:paraId="3D314C26" w14:textId="77777777">
      <w:pPr>
        <w:jc w:val="right"/>
      </w:pPr>
      <w:r>
        <w:t>Adresse</w:t>
      </w:r>
    </w:p>
    <w:p w:rsidR="003507B3" w:rsidP="003507B3" w:rsidRDefault="003507B3" w14:paraId="27431B82" w14:textId="77777777"/>
    <w:p w:rsidR="003507B3" w:rsidP="003507B3" w:rsidRDefault="003507B3" w14:paraId="4D74C4A4" w14:textId="77777777">
      <w:r>
        <w:t xml:space="preserve">Lieu, Date </w:t>
      </w:r>
    </w:p>
    <w:p w:rsidR="003507B3" w:rsidP="003507B3" w:rsidRDefault="003507B3" w14:paraId="54830B90" w14:textId="3EEBFF93">
      <w:r>
        <w:t>Lettre r</w:t>
      </w:r>
      <w:r>
        <w:t>ecommandée avec accusé réception</w:t>
      </w:r>
    </w:p>
    <w:p w:rsidR="003507B3" w:rsidP="003507B3" w:rsidRDefault="003507B3" w14:paraId="425F7C23" w14:textId="6B708F93">
      <w:r w:rsidRPr="4227620D" w:rsidR="003507B3">
        <w:rPr>
          <w:u w:val="single"/>
        </w:rPr>
        <w:t>Objet :</w:t>
      </w:r>
      <w:r w:rsidR="003507B3">
        <w:rPr/>
        <w:t xml:space="preserve"> </w:t>
      </w:r>
      <w:r w:rsidR="71630090">
        <w:rPr/>
        <w:t>Congé pour reprise</w:t>
      </w:r>
    </w:p>
    <w:p w:rsidR="003507B3" w:rsidP="003507B3" w:rsidRDefault="003507B3" w14:paraId="642A28F9" w14:textId="77777777">
      <w:r>
        <w:t xml:space="preserve"> </w:t>
      </w:r>
    </w:p>
    <w:p w:rsidR="003507B3" w:rsidP="003507B3" w:rsidRDefault="003507B3" w14:paraId="0E147DEB" w14:textId="2404C4D9">
      <w:r w:rsidR="003507B3">
        <w:rPr/>
        <w:t>Madame, Monsieur,</w:t>
      </w:r>
    </w:p>
    <w:p w:rsidR="2032B34B" w:rsidP="798EF516" w:rsidRDefault="2032B34B" w14:paraId="04D59E87" w14:textId="73A083C7">
      <w:pPr>
        <w:jc w:val="both"/>
      </w:pPr>
      <w:r w:rsidR="2032B34B">
        <w:rPr/>
        <w:t>Je soussigné (Nom et Prénom du propriétaire), bailleur des locaux situés (Adresse du logement concerné), vous informe par la présente et conformément à l'article 15 de la loi n°89-462 du 6 juillet 1989 et au contrat de location conclu (date de signature du contrat de location) que je dois vous délivrer congé à la date du (date d’échéance du bail).</w:t>
      </w:r>
    </w:p>
    <w:p w:rsidR="2032B34B" w:rsidP="798EF516" w:rsidRDefault="2032B34B" w14:paraId="1F3BBAAA" w14:textId="262604A3">
      <w:pPr>
        <w:pStyle w:val="Normal"/>
        <w:jc w:val="both"/>
      </w:pPr>
      <w:r w:rsidR="2032B34B">
        <w:rPr/>
        <w:t>Vous devrez par conséquent à la date mentionnée ci-dessus avoir libéré les lieux, m'avoir rendu les clés du logement, et satisfait à l'établissement de l'état des lieux de sortie.</w:t>
      </w:r>
    </w:p>
    <w:p w:rsidR="798EF516" w:rsidP="798EF516" w:rsidRDefault="798EF516" w14:paraId="5A5742EA" w14:textId="1DE48221">
      <w:pPr>
        <w:pStyle w:val="Normal"/>
        <w:jc w:val="both"/>
      </w:pPr>
    </w:p>
    <w:p w:rsidR="2032B34B" w:rsidP="798EF516" w:rsidRDefault="2032B34B" w14:paraId="2521F719" w14:textId="1B13EF85">
      <w:pPr>
        <w:pStyle w:val="Normal"/>
        <w:jc w:val="both"/>
      </w:pPr>
      <w:r w:rsidR="2032B34B">
        <w:rPr/>
        <w:t>Ce congé est motivé par mon intention de reprendre ce logement pour (Choisir l’hypothèse adaptée) :</w:t>
      </w:r>
    </w:p>
    <w:p w:rsidR="2032B34B" w:rsidP="798EF516" w:rsidRDefault="2032B34B" w14:paraId="68BE1D6E" w14:textId="773F1286">
      <w:pPr>
        <w:pStyle w:val="Normal"/>
        <w:jc w:val="both"/>
      </w:pPr>
      <w:r w:rsidR="2032B34B">
        <w:rPr/>
        <w:t>□ Que j’y réside moi-même ;</w:t>
      </w:r>
    </w:p>
    <w:p w:rsidR="2032B34B" w:rsidP="798EF516" w:rsidRDefault="2032B34B" w14:paraId="58438C42" w14:textId="08698DFD">
      <w:pPr>
        <w:pStyle w:val="Normal"/>
        <w:jc w:val="both"/>
      </w:pPr>
      <w:r w:rsidR="2032B34B">
        <w:rPr/>
        <w:t>□ Que M. ou Mme (nom du bénéficiaire de la reprise) qui est (lien de parenté qui vous lie au bénéficiaire) et qui demeure actuellement (adresse actuelle du bénéficiaire) y réside.</w:t>
      </w:r>
    </w:p>
    <w:p w:rsidR="2032B34B" w:rsidP="798EF516" w:rsidRDefault="2032B34B" w14:paraId="54B63BA8" w14:textId="2D15A5C4">
      <w:pPr>
        <w:pStyle w:val="Normal"/>
        <w:jc w:val="both"/>
      </w:pPr>
      <w:r w:rsidR="2032B34B">
        <w:rPr/>
        <w:t>En effet, (Description de la situation du bénéficiaire qui justifie la reprise du logement à son profit. Par exemple, « Mon logement actuel ne me convient plus car » ou « Le nouveau bénéficiaire vient de déménager dans la ville où se trouve le logement »).</w:t>
      </w:r>
    </w:p>
    <w:p w:rsidR="2032B34B" w:rsidP="798EF516" w:rsidRDefault="2032B34B" w14:paraId="0DD76F78" w14:textId="32A9625C">
      <w:pPr>
        <w:pStyle w:val="Normal"/>
        <w:jc w:val="both"/>
      </w:pPr>
      <w:r w:rsidR="2032B34B">
        <w:rPr/>
        <w:t xml:space="preserve"> </w:t>
      </w:r>
    </w:p>
    <w:p w:rsidR="2032B34B" w:rsidP="798EF516" w:rsidRDefault="2032B34B" w14:paraId="4823F45E" w14:textId="36624B73">
      <w:pPr>
        <w:pStyle w:val="Normal"/>
        <w:jc w:val="both"/>
      </w:pPr>
      <w:r w:rsidR="2032B34B">
        <w:rPr/>
        <w:t>Le délai de préavis commence à partir du jour où la présente lettre recommandée a été reçue, et il est de 6 mois minimum.</w:t>
      </w:r>
    </w:p>
    <w:p w:rsidR="2032B34B" w:rsidP="798EF516" w:rsidRDefault="2032B34B" w14:paraId="6FB7F655" w14:textId="77A526DA">
      <w:pPr>
        <w:pStyle w:val="Normal"/>
        <w:jc w:val="both"/>
      </w:pPr>
      <w:r w:rsidR="2032B34B">
        <w:rPr/>
        <w:t>Dans le cas où vous quittiez les lieux avant l’expiration de ce délai, vous seriez uniquement redevable des loyers et des charges pour la période où les lieux auront effectivement été occupés.</w:t>
      </w:r>
    </w:p>
    <w:p w:rsidR="2032B34B" w:rsidP="798EF516" w:rsidRDefault="2032B34B" w14:paraId="679AC84E" w14:textId="3FEDF031">
      <w:pPr>
        <w:pStyle w:val="Normal"/>
        <w:jc w:val="both"/>
      </w:pPr>
      <w:r w:rsidR="2032B34B">
        <w:rPr/>
        <w:t xml:space="preserve"> </w:t>
      </w:r>
    </w:p>
    <w:p w:rsidR="2032B34B" w:rsidP="798EF516" w:rsidRDefault="2032B34B" w14:paraId="4710BD49" w14:textId="547A83B2">
      <w:pPr>
        <w:pStyle w:val="Normal"/>
        <w:jc w:val="both"/>
      </w:pPr>
      <w:r w:rsidR="2032B34B">
        <w:rPr/>
        <w:t>Je vous remercie d’avance et je vous prie d’agréer, Madame, Monsieur, l’expression de mes sentiments les plus distingués.</w:t>
      </w:r>
    </w:p>
    <w:p w:rsidR="003507B3" w:rsidP="72799AFB" w:rsidRDefault="003507B3" w14:paraId="31C49672" w14:textId="2C557C92">
      <w:pPr>
        <w:pStyle w:val="Normal"/>
        <w:jc w:val="both"/>
      </w:pPr>
    </w:p>
    <w:p w:rsidR="008E2D55" w:rsidP="72799AFB" w:rsidRDefault="008E2D55" w14:paraId="7A7C1096" w14:textId="28066A4F">
      <w:pPr>
        <w:jc w:val="right"/>
      </w:pPr>
      <w:r w:rsidR="003507B3">
        <w:rPr/>
        <w:t>Signature</w:t>
      </w:r>
    </w:p>
    <w:sectPr w:rsidR="008E2D5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3"/>
    <w:rsid w:val="003507B3"/>
    <w:rsid w:val="00491887"/>
    <w:rsid w:val="008E2D55"/>
    <w:rsid w:val="00992E15"/>
    <w:rsid w:val="2032B34B"/>
    <w:rsid w:val="4227620D"/>
    <w:rsid w:val="71630090"/>
    <w:rsid w:val="72799AFB"/>
    <w:rsid w:val="798EF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B23D"/>
  <w15:chartTrackingRefBased/>
  <w15:docId w15:val="{CB8EC50A-2F9B-41E3-B10A-C31EF8A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7B3"/>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1954CA1BB5941B069447E4B4EC906" ma:contentTypeVersion="11" ma:contentTypeDescription="Crée un document." ma:contentTypeScope="" ma:versionID="2a46b00ae9bce5b7a5fe9c40d2674755">
  <xsd:schema xmlns:xsd="http://www.w3.org/2001/XMLSchema" xmlns:xs="http://www.w3.org/2001/XMLSchema" xmlns:p="http://schemas.microsoft.com/office/2006/metadata/properties" xmlns:ns2="00212873-dd6a-47b6-98cc-67329e43e419" xmlns:ns3="f4844e73-974c-42fd-8e54-fd0d1169eb35" targetNamespace="http://schemas.microsoft.com/office/2006/metadata/properties" ma:root="true" ma:fieldsID="9fb78b379977fef57280b78d84200464" ns2:_="" ns3:_="">
    <xsd:import namespace="00212873-dd6a-47b6-98cc-67329e43e419"/>
    <xsd:import namespace="f4844e73-974c-42fd-8e54-fd0d1169e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12873-dd6a-47b6-98cc-67329e43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36535f-1a10-4acd-bf11-4e68c2b2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44e73-974c-42fd-8e54-fd0d1169e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b36b27-c79b-4671-9ed4-2baab5e4037d}" ma:internalName="TaxCatchAll" ma:showField="CatchAllData" ma:web="f4844e73-974c-42fd-8e54-fd0d1169e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12873-dd6a-47b6-98cc-67329e43e419">
      <Terms xmlns="http://schemas.microsoft.com/office/infopath/2007/PartnerControls"/>
    </lcf76f155ced4ddcb4097134ff3c332f>
    <TaxCatchAll xmlns="f4844e73-974c-42fd-8e54-fd0d1169eb35" xsi:nil="true"/>
  </documentManagement>
</p:properties>
</file>

<file path=customXml/itemProps1.xml><?xml version="1.0" encoding="utf-8"?>
<ds:datastoreItem xmlns:ds="http://schemas.openxmlformats.org/officeDocument/2006/customXml" ds:itemID="{F1FCBD05-E4F4-44BC-87AC-E9500CDE3CB2}"/>
</file>

<file path=customXml/itemProps2.xml><?xml version="1.0" encoding="utf-8"?>
<ds:datastoreItem xmlns:ds="http://schemas.openxmlformats.org/officeDocument/2006/customXml" ds:itemID="{63DE2961-6F5A-48FD-9A64-C3D72F634988}"/>
</file>

<file path=customXml/itemProps3.xml><?xml version="1.0" encoding="utf-8"?>
<ds:datastoreItem xmlns:ds="http://schemas.openxmlformats.org/officeDocument/2006/customXml" ds:itemID="{27E33080-F017-49F5-A233-37BAC22C4D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GUENERAIS Maud</dc:creator>
  <keywords/>
  <dc:description/>
  <lastModifiedBy>GUENERAIS Maud</lastModifiedBy>
  <revision>4</revision>
  <dcterms:created xsi:type="dcterms:W3CDTF">2025-01-22T17:14:00.0000000Z</dcterms:created>
  <dcterms:modified xsi:type="dcterms:W3CDTF">2025-02-14T13:56:21.9930080Z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0x0101007BA1954CA1BB5941B069447E4B4EC906</vt:lpwstr>
  </property>
  <property fmtid="{D5CDD505-2E9C-101B-9397-08002B2CF9AE}" pid="3" name="MediaServiceImageTags">
    <vt:lpwstr/>
  </property>
</Properties>
</file>